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27" w:rsidRPr="00003165" w:rsidRDefault="00497278" w:rsidP="00003165">
      <w:pPr>
        <w:spacing w:after="0"/>
        <w:jc w:val="center"/>
        <w:rPr>
          <w:rFonts w:ascii="Times New Roman" w:hAnsi="Times New Roman" w:cs="Times New Roman"/>
          <w:sz w:val="68"/>
          <w:szCs w:val="68"/>
        </w:rPr>
      </w:pPr>
      <w:r>
        <w:rPr>
          <w:rFonts w:ascii="Times New Roman" w:hAnsi="Times New Roman" w:cs="Times New Roman"/>
          <w:sz w:val="68"/>
          <w:szCs w:val="68"/>
        </w:rPr>
        <w:t>Chem</w:t>
      </w:r>
      <w:r w:rsidR="005A4637">
        <w:rPr>
          <w:rFonts w:ascii="Times New Roman" w:hAnsi="Times New Roman" w:cs="Times New Roman"/>
          <w:sz w:val="68"/>
          <w:szCs w:val="68"/>
        </w:rPr>
        <w:t>istry</w:t>
      </w:r>
      <w:r>
        <w:rPr>
          <w:rFonts w:ascii="Times New Roman" w:hAnsi="Times New Roman" w:cs="Times New Roman"/>
          <w:sz w:val="68"/>
          <w:szCs w:val="68"/>
        </w:rPr>
        <w:t xml:space="preserve"> Lab</w:t>
      </w:r>
    </w:p>
    <w:p w:rsidR="00A86ACC" w:rsidRDefault="00A86ACC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CF" w:rsidRDefault="00E44C04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Pre-requisites</w:t>
      </w:r>
    </w:p>
    <w:p w:rsidR="00E44C04" w:rsidRDefault="00E44C04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4C04" w:rsidRDefault="00E44C04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taken or is taking AP Chem. </w:t>
      </w:r>
    </w:p>
    <w:p w:rsidR="008C3BB1" w:rsidRDefault="008C3BB1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BB1" w:rsidRDefault="008C3BB1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Know</w:t>
      </w:r>
    </w:p>
    <w:p w:rsidR="008C3BB1" w:rsidRDefault="008C3BB1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3BF" w:rsidRDefault="008C3BB1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should specifically study el</w:t>
      </w:r>
      <w:r w:rsidR="00782470">
        <w:rPr>
          <w:rFonts w:ascii="Times New Roman" w:hAnsi="Times New Roman" w:cs="Times New Roman"/>
          <w:sz w:val="24"/>
          <w:szCs w:val="24"/>
        </w:rPr>
        <w:t xml:space="preserve">ectrochemistry and periodicity, which is why AP Chemistry is </w:t>
      </w:r>
      <w:r w:rsidR="00A33A7A">
        <w:rPr>
          <w:rFonts w:ascii="Times New Roman" w:hAnsi="Times New Roman" w:cs="Times New Roman"/>
          <w:sz w:val="24"/>
          <w:szCs w:val="24"/>
        </w:rPr>
        <w:t xml:space="preserve">required. </w:t>
      </w:r>
    </w:p>
    <w:p w:rsidR="003E4C42" w:rsidRDefault="003E4C42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BB1" w:rsidRDefault="00D80511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Apart from that, just know</w:t>
      </w:r>
      <w:r w:rsidR="003E4C42">
        <w:rPr>
          <w:rFonts w:ascii="Times New Roman" w:hAnsi="Times New Roman" w:cs="Times New Roman"/>
          <w:sz w:val="24"/>
          <w:szCs w:val="24"/>
        </w:rPr>
        <w:t xml:space="preserve"> chemistry. </w:t>
      </w:r>
      <w:r w:rsidR="0078247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85289" w:rsidRDefault="00885289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2784" w:rsidRPr="00885289" w:rsidRDefault="00885289" w:rsidP="00BE05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can find </w:t>
      </w:r>
      <w:r w:rsidR="00BE05D0">
        <w:rPr>
          <w:rFonts w:ascii="Times New Roman" w:hAnsi="Times New Roman" w:cs="Times New Roman"/>
          <w:sz w:val="24"/>
          <w:szCs w:val="24"/>
        </w:rPr>
        <w:t xml:space="preserve">a sample test here: </w:t>
      </w:r>
      <w:hyperlink r:id="rId6" w:history="1">
        <w:r w:rsidR="00BE05D0" w:rsidRPr="00BE05D0">
          <w:rPr>
            <w:rStyle w:val="Hyperlink"/>
            <w:rFonts w:ascii="Times New Roman" w:hAnsi="Times New Roman" w:cs="Times New Roman"/>
            <w:sz w:val="24"/>
            <w:szCs w:val="24"/>
          </w:rPr>
          <w:t>http://scioly.org/w/images/a/a2/2011_Kenston_Invitational_Chem_Lab_Test.PDF</w:t>
        </w:r>
      </w:hyperlink>
    </w:p>
    <w:sectPr w:rsidR="00962784" w:rsidRPr="00885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B4"/>
    <w:rsid w:val="00003165"/>
    <w:rsid w:val="0002758F"/>
    <w:rsid w:val="00054885"/>
    <w:rsid w:val="000668C0"/>
    <w:rsid w:val="000953BF"/>
    <w:rsid w:val="000B672F"/>
    <w:rsid w:val="000C5198"/>
    <w:rsid w:val="000C54CF"/>
    <w:rsid w:val="000F53A9"/>
    <w:rsid w:val="00104EB6"/>
    <w:rsid w:val="00135CB4"/>
    <w:rsid w:val="00147E95"/>
    <w:rsid w:val="00156DBC"/>
    <w:rsid w:val="001A4AAD"/>
    <w:rsid w:val="001E4323"/>
    <w:rsid w:val="00211083"/>
    <w:rsid w:val="00220E2E"/>
    <w:rsid w:val="00222CF1"/>
    <w:rsid w:val="00230F30"/>
    <w:rsid w:val="00253D86"/>
    <w:rsid w:val="002673C7"/>
    <w:rsid w:val="002D0B92"/>
    <w:rsid w:val="002E6141"/>
    <w:rsid w:val="003213A4"/>
    <w:rsid w:val="00345700"/>
    <w:rsid w:val="00370E95"/>
    <w:rsid w:val="00374E82"/>
    <w:rsid w:val="00386893"/>
    <w:rsid w:val="003C1680"/>
    <w:rsid w:val="003C468C"/>
    <w:rsid w:val="003E32CA"/>
    <w:rsid w:val="003E4C42"/>
    <w:rsid w:val="00425F38"/>
    <w:rsid w:val="00441A37"/>
    <w:rsid w:val="0044269D"/>
    <w:rsid w:val="004548E0"/>
    <w:rsid w:val="004642F0"/>
    <w:rsid w:val="00497278"/>
    <w:rsid w:val="004C2D2F"/>
    <w:rsid w:val="004D0FBF"/>
    <w:rsid w:val="004E28B1"/>
    <w:rsid w:val="00541353"/>
    <w:rsid w:val="005503ED"/>
    <w:rsid w:val="005A4637"/>
    <w:rsid w:val="006070B8"/>
    <w:rsid w:val="00651DA7"/>
    <w:rsid w:val="00664D87"/>
    <w:rsid w:val="0067775A"/>
    <w:rsid w:val="006968D4"/>
    <w:rsid w:val="006B620F"/>
    <w:rsid w:val="006F1F27"/>
    <w:rsid w:val="00701CC5"/>
    <w:rsid w:val="00710D0E"/>
    <w:rsid w:val="00750485"/>
    <w:rsid w:val="00780455"/>
    <w:rsid w:val="00782470"/>
    <w:rsid w:val="007A2DC4"/>
    <w:rsid w:val="007A677D"/>
    <w:rsid w:val="007C15BB"/>
    <w:rsid w:val="007D1D03"/>
    <w:rsid w:val="007E2303"/>
    <w:rsid w:val="007F65CA"/>
    <w:rsid w:val="00820948"/>
    <w:rsid w:val="00822B02"/>
    <w:rsid w:val="00851FBD"/>
    <w:rsid w:val="00876CB7"/>
    <w:rsid w:val="00885289"/>
    <w:rsid w:val="008B6A84"/>
    <w:rsid w:val="008C3BB1"/>
    <w:rsid w:val="008E0679"/>
    <w:rsid w:val="00923E69"/>
    <w:rsid w:val="009318F7"/>
    <w:rsid w:val="00935D4E"/>
    <w:rsid w:val="00962784"/>
    <w:rsid w:val="009D16CD"/>
    <w:rsid w:val="009D6772"/>
    <w:rsid w:val="009E516D"/>
    <w:rsid w:val="009E6E27"/>
    <w:rsid w:val="00A12DB9"/>
    <w:rsid w:val="00A33A7A"/>
    <w:rsid w:val="00A67D5E"/>
    <w:rsid w:val="00A72C7E"/>
    <w:rsid w:val="00A86ACC"/>
    <w:rsid w:val="00AB18CC"/>
    <w:rsid w:val="00AD29CF"/>
    <w:rsid w:val="00AF6546"/>
    <w:rsid w:val="00B120AA"/>
    <w:rsid w:val="00B36F58"/>
    <w:rsid w:val="00BC1EBC"/>
    <w:rsid w:val="00BC60EC"/>
    <w:rsid w:val="00BE05D0"/>
    <w:rsid w:val="00C304E7"/>
    <w:rsid w:val="00C31964"/>
    <w:rsid w:val="00C44996"/>
    <w:rsid w:val="00C71387"/>
    <w:rsid w:val="00C7323B"/>
    <w:rsid w:val="00C92815"/>
    <w:rsid w:val="00C95C96"/>
    <w:rsid w:val="00CB5EE8"/>
    <w:rsid w:val="00CD2413"/>
    <w:rsid w:val="00CD28D3"/>
    <w:rsid w:val="00CD5698"/>
    <w:rsid w:val="00D0762A"/>
    <w:rsid w:val="00D42EE0"/>
    <w:rsid w:val="00D435D4"/>
    <w:rsid w:val="00D43B31"/>
    <w:rsid w:val="00D504B4"/>
    <w:rsid w:val="00D7347A"/>
    <w:rsid w:val="00D73C17"/>
    <w:rsid w:val="00D80511"/>
    <w:rsid w:val="00E21DC5"/>
    <w:rsid w:val="00E23E5B"/>
    <w:rsid w:val="00E32C51"/>
    <w:rsid w:val="00E44C04"/>
    <w:rsid w:val="00E724AE"/>
    <w:rsid w:val="00E9087A"/>
    <w:rsid w:val="00EC2408"/>
    <w:rsid w:val="00EC6B96"/>
    <w:rsid w:val="00ED473E"/>
    <w:rsid w:val="00EF6F9A"/>
    <w:rsid w:val="00F17CA9"/>
    <w:rsid w:val="00F2475B"/>
    <w:rsid w:val="00F2544E"/>
    <w:rsid w:val="00F366D1"/>
    <w:rsid w:val="00FB1A74"/>
    <w:rsid w:val="00FB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cioly.org/w/images/a/a2/2011_Kenston_Invitational_Chem_Lab_Tes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6F2B1-7C73-47F7-8DFC-1225DEE6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Zeng</dc:creator>
  <cp:lastModifiedBy>Andrew Zeng</cp:lastModifiedBy>
  <cp:revision>349</cp:revision>
  <dcterms:created xsi:type="dcterms:W3CDTF">2011-10-30T15:02:00Z</dcterms:created>
  <dcterms:modified xsi:type="dcterms:W3CDTF">2011-11-06T00:16:00Z</dcterms:modified>
</cp:coreProperties>
</file>